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3D5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2025-05-19T08:23:50Z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91001AB934E04F6B90098EBEB71B5118_12</vt:lpwstr>
  </property>
</Properties>
</file>